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899" w:rsidRPr="00E3384B" w:rsidRDefault="00011773" w:rsidP="00CD0899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 xml:space="preserve"> </w:t>
      </w:r>
      <w:r w:rsidR="00CD089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CD0899" w:rsidRPr="00E3384B">
        <w:rPr>
          <w:rFonts w:ascii="Times New Roman" w:hAnsi="Times New Roman" w:cs="Times New Roman"/>
          <w:b/>
          <w:color w:val="C00000"/>
          <w:sz w:val="36"/>
          <w:szCs w:val="36"/>
        </w:rPr>
        <w:t>Программа «Веселые игрушки. Секреты мастерства».</w:t>
      </w:r>
    </w:p>
    <w:p w:rsidR="00CD0899" w:rsidRPr="00E3384B" w:rsidRDefault="00CD0899" w:rsidP="00CD0899">
      <w:pPr>
        <w:spacing w:after="0"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E3384B">
        <w:rPr>
          <w:rFonts w:ascii="Times New Roman" w:hAnsi="Times New Roman" w:cs="Times New Roman"/>
          <w:b/>
          <w:i/>
          <w:color w:val="0070C0"/>
          <w:sz w:val="40"/>
          <w:szCs w:val="40"/>
        </w:rPr>
        <w:t>Тема.</w:t>
      </w:r>
      <w:r w:rsidRPr="00E3384B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«Сувенир. Игрушка в подарок». - 28 час.</w:t>
      </w:r>
    </w:p>
    <w:p w:rsidR="00CD0899" w:rsidRDefault="001D4A00" w:rsidP="00CD0899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4905375</wp:posOffset>
            </wp:positionH>
            <wp:positionV relativeFrom="paragraph">
              <wp:posOffset>209550</wp:posOffset>
            </wp:positionV>
            <wp:extent cx="1171575" cy="1562100"/>
            <wp:effectExtent l="19050" t="0" r="9525" b="0"/>
            <wp:wrapSquare wrapText="bothSides"/>
            <wp:docPr id="84" name="Рисунок 1" descr="https://ped-kopilka.ru/upload/blogs/21490_c5fe400f2940a33ab545473e16c042e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1490_c5fe400f2940a33ab545473e16c042e8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  </w:t>
      </w:r>
      <w:r w:rsidR="00CD0899" w:rsidRPr="00E3384B">
        <w:rPr>
          <w:rFonts w:ascii="Times New Roman" w:hAnsi="Times New Roman" w:cs="Times New Roman"/>
          <w:b/>
          <w:color w:val="0070C0"/>
          <w:sz w:val="28"/>
          <w:szCs w:val="28"/>
        </w:rPr>
        <w:t>Занятие 1</w:t>
      </w:r>
      <w:r w:rsidR="00CD0899">
        <w:rPr>
          <w:rFonts w:ascii="Times New Roman" w:hAnsi="Times New Roman" w:cs="Times New Roman"/>
          <w:b/>
          <w:color w:val="0070C0"/>
          <w:sz w:val="28"/>
          <w:szCs w:val="28"/>
        </w:rPr>
        <w:t>2.</w:t>
      </w:r>
    </w:p>
    <w:p w:rsidR="00CD0899" w:rsidRPr="00E3384B" w:rsidRDefault="00CD0899" w:rsidP="00CD0899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  </w:t>
      </w:r>
      <w:r w:rsidRPr="00BF7960">
        <w:rPr>
          <w:rFonts w:ascii="Times New Roman" w:hAnsi="Times New Roman" w:cs="Times New Roman"/>
          <w:b/>
          <w:color w:val="C00000"/>
          <w:sz w:val="32"/>
          <w:szCs w:val="32"/>
        </w:rPr>
        <w:t>«Сувенирный зайка»</w:t>
      </w:r>
    </w:p>
    <w:p w:rsidR="00CD0899" w:rsidRDefault="00CD0899" w:rsidP="00CD08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D0899" w:rsidRPr="00BF7960" w:rsidRDefault="00CD0899" w:rsidP="00CD0899">
      <w:pPr>
        <w:spacing w:after="0"/>
        <w:rPr>
          <w:rFonts w:ascii="Times New Roman" w:eastAsia="Times New Roman" w:hAnsi="Times New Roman" w:cs="Times New Roman"/>
          <w:sz w:val="44"/>
          <w:szCs w:val="44"/>
        </w:rPr>
      </w:pPr>
      <w:r w:rsidRPr="00BF7960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Задание 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F79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3AC9">
        <w:rPr>
          <w:rFonts w:ascii="Times New Roman" w:eastAsia="Times New Roman" w:hAnsi="Times New Roman" w:cs="Times New Roman"/>
          <w:sz w:val="28"/>
          <w:szCs w:val="28"/>
        </w:rPr>
        <w:t xml:space="preserve">Сшить уши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зайца. </w:t>
      </w:r>
    </w:p>
    <w:p w:rsidR="00CD0899" w:rsidRDefault="00CD0899" w:rsidP="008C3AC9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Задание </w:t>
      </w:r>
      <w:r w:rsidRPr="00BF7960"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r w:rsidRPr="001D27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C3AC9">
        <w:rPr>
          <w:rFonts w:ascii="Times New Roman" w:eastAsia="Times New Roman" w:hAnsi="Times New Roman" w:cs="Times New Roman"/>
          <w:sz w:val="28"/>
          <w:szCs w:val="28"/>
        </w:rPr>
        <w:t xml:space="preserve"> Оформить готовую работу.</w:t>
      </w:r>
    </w:p>
    <w:p w:rsidR="00CD0899" w:rsidRDefault="00CD0899" w:rsidP="00CD089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CD0899" w:rsidRDefault="00CD0899" w:rsidP="00CD08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3AC9" w:rsidRDefault="008C3AC9" w:rsidP="008C3A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Pr="008C3AC9" w:rsidRDefault="008C3AC9" w:rsidP="008C3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8C3AC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Практическая работа</w:t>
      </w:r>
    </w:p>
    <w:p w:rsidR="008C3AC9" w:rsidRDefault="008C3AC9" w:rsidP="00CD08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5271" w:rsidRPr="00CD0899" w:rsidRDefault="00CD0899" w:rsidP="00CD08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6D5271" w:rsidRPr="00CD08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Шьем уши зайцу по тому же принципу, что и детали, с одной разницей, не набива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синтепоном</w:t>
      </w:r>
      <w:proofErr w:type="spellEnd"/>
      <w:r w:rsidR="005C08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хорошо их утюжим</w:t>
      </w:r>
      <w:r w:rsidR="006D5271" w:rsidRPr="00CD08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D5271" w:rsidRPr="00CD0899" w:rsidRDefault="006D527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89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2152650</wp:posOffset>
            </wp:positionH>
            <wp:positionV relativeFrom="paragraph">
              <wp:posOffset>176530</wp:posOffset>
            </wp:positionV>
            <wp:extent cx="2514600" cy="1885950"/>
            <wp:effectExtent l="19050" t="0" r="0" b="0"/>
            <wp:wrapSquare wrapText="bothSides"/>
            <wp:docPr id="71" name="Рисунок 13" descr="https://ped-kopilka.ru/upload/blogs/21490_738e48c8b26b5e5526951fb562cd3b6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21490_738e48c8b26b5e5526951fb562cd3b6b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899" w:rsidRDefault="006D5271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08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5271" w:rsidRP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6D5271" w:rsidRPr="00CD08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Пришиваем уши к голове. Булавочками отмечаем места глазок.</w:t>
      </w:r>
    </w:p>
    <w:p w:rsidR="006D5271" w:rsidRPr="00CD0899" w:rsidRDefault="006D527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2152650</wp:posOffset>
            </wp:positionH>
            <wp:positionV relativeFrom="paragraph">
              <wp:posOffset>100330</wp:posOffset>
            </wp:positionV>
            <wp:extent cx="2276475" cy="3028950"/>
            <wp:effectExtent l="19050" t="0" r="9525" b="0"/>
            <wp:wrapSquare wrapText="bothSides"/>
            <wp:docPr id="70" name="Рисунок 14" descr="https://ped-kopilka.ru/upload/blogs/21490_2d586969b4e90ea7ac924bb69f455f3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21490_2d586969b4e90ea7ac924bb69f455f35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5271" w:rsidRPr="00CD08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3AC9" w:rsidRDefault="008C3AC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3AC9" w:rsidRDefault="008C3AC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5271" w:rsidRP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3. </w:t>
      </w:r>
      <w:r w:rsidR="006D5271" w:rsidRPr="00CD08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Украшаем шапочку декоративным бантиком.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D5271" w:rsidRPr="00CD08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Глазки </w:t>
      </w:r>
      <w:r w:rsidR="007731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делаем из бусин, а  носик можно просто вышить</w:t>
      </w:r>
      <w:r w:rsidR="006D5271" w:rsidRPr="00CD08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обычными нитками.</w:t>
      </w:r>
    </w:p>
    <w:p w:rsidR="00CD0899" w:rsidRDefault="00CD0899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899" w:rsidRDefault="00CD0899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2295525</wp:posOffset>
            </wp:positionH>
            <wp:positionV relativeFrom="paragraph">
              <wp:posOffset>62865</wp:posOffset>
            </wp:positionV>
            <wp:extent cx="1667510" cy="2219325"/>
            <wp:effectExtent l="19050" t="0" r="8890" b="0"/>
            <wp:wrapSquare wrapText="bothSides"/>
            <wp:docPr id="69" name="Рисунок 15" descr="https://ped-kopilka.ru/upload/blogs/21490_6640edebe85ac08e59e251e111074b5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21490_6640edebe85ac08e59e251e111074b52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1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899" w:rsidRDefault="00CD0899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899" w:rsidRDefault="00CD0899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899" w:rsidRDefault="00CD0899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899" w:rsidRDefault="00CD0899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899" w:rsidRDefault="00CD0899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899" w:rsidRDefault="00CD0899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899" w:rsidRDefault="00CD0899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899" w:rsidRDefault="00CD0899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899" w:rsidRDefault="00CD0899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899" w:rsidRDefault="00CD0899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5271" w:rsidRDefault="006D527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0899" w:rsidRDefault="00CD0899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5271" w:rsidRPr="00CD0899" w:rsidRDefault="00CD0899" w:rsidP="006D5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8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="007731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 такой зайка</w:t>
      </w:r>
      <w:r w:rsidR="006D5271" w:rsidRPr="00CD08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нас получился.</w:t>
      </w:r>
    </w:p>
    <w:p w:rsidR="006D5271" w:rsidRPr="00CD0899" w:rsidRDefault="006D527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3119" w:rsidRDefault="0077311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2295525</wp:posOffset>
            </wp:positionH>
            <wp:positionV relativeFrom="paragraph">
              <wp:posOffset>15240</wp:posOffset>
            </wp:positionV>
            <wp:extent cx="1657350" cy="2209800"/>
            <wp:effectExtent l="19050" t="0" r="0" b="0"/>
            <wp:wrapSquare wrapText="bothSides"/>
            <wp:docPr id="68" name="Рисунок 16" descr="https://ped-kopilka.ru/upload/blogs/21490_a3080aea999dfe8c7f8c7627d119210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21490_a3080aea999dfe8c7f8c7627d119210d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5271" w:rsidRPr="00CD08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73119" w:rsidRDefault="0077311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3119" w:rsidRDefault="0077311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3119" w:rsidRDefault="0077311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3119" w:rsidRDefault="0077311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3119" w:rsidRDefault="0077311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3119" w:rsidRDefault="0077311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3119" w:rsidRDefault="0077311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3119" w:rsidRDefault="0077311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3119" w:rsidRDefault="0077311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3119" w:rsidRDefault="0077311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3119" w:rsidRDefault="00773119" w:rsidP="006D52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5271" w:rsidRPr="00773119" w:rsidRDefault="006D5271" w:rsidP="0077311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7311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Такому подарку обрадуется</w:t>
      </w:r>
      <w:r w:rsidR="00773119" w:rsidRPr="0077311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,</w:t>
      </w:r>
      <w:r w:rsidRPr="0077311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как ребенок</w:t>
      </w:r>
      <w:r w:rsidR="00773119" w:rsidRPr="0077311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,</w:t>
      </w:r>
      <w:r w:rsidRPr="0077311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так и взрослый.</w:t>
      </w:r>
    </w:p>
    <w:p w:rsidR="006D5271" w:rsidRPr="00CD0899" w:rsidRDefault="00773119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157480</wp:posOffset>
            </wp:positionV>
            <wp:extent cx="1828800" cy="2438400"/>
            <wp:effectExtent l="19050" t="0" r="0" b="0"/>
            <wp:wrapSquare wrapText="bothSides"/>
            <wp:docPr id="67" name="Рисунок 17" descr="https://ped-kopilka.ru/upload/blogs/1_1692bab434ff6c7ed3780e030e6641e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/1_1692bab434ff6c7ed3780e030e6641e3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5271" w:rsidRPr="00CD0899" w:rsidRDefault="00773119" w:rsidP="006D5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3508375</wp:posOffset>
            </wp:positionH>
            <wp:positionV relativeFrom="paragraph">
              <wp:posOffset>10160</wp:posOffset>
            </wp:positionV>
            <wp:extent cx="1790700" cy="2381250"/>
            <wp:effectExtent l="19050" t="0" r="0" b="0"/>
            <wp:wrapSquare wrapText="bothSides"/>
            <wp:docPr id="66" name="Рисунок 18" descr="https://ped-kopilka.ru/upload/blogs/1_bdcc6003c716839a2cd38cb3310e8b3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/1_bdcc6003c716839a2cd38cb3310e8b3f.jp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5271" w:rsidRPr="00CD0899" w:rsidRDefault="006D527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5271" w:rsidRPr="00CD0899" w:rsidRDefault="006D5271" w:rsidP="005F77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C0000"/>
          <w:kern w:val="36"/>
          <w:sz w:val="28"/>
          <w:szCs w:val="28"/>
        </w:rPr>
      </w:pPr>
    </w:p>
    <w:p w:rsidR="006D5271" w:rsidRPr="00CD0899" w:rsidRDefault="006D5271" w:rsidP="005F77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C0000"/>
          <w:kern w:val="36"/>
          <w:sz w:val="28"/>
          <w:szCs w:val="28"/>
        </w:rPr>
      </w:pPr>
    </w:p>
    <w:p w:rsidR="006D5271" w:rsidRPr="00CD0899" w:rsidRDefault="006D5271" w:rsidP="005F77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C0000"/>
          <w:kern w:val="36"/>
          <w:sz w:val="28"/>
          <w:szCs w:val="28"/>
        </w:rPr>
      </w:pPr>
    </w:p>
    <w:p w:rsidR="005F777D" w:rsidRPr="00CD0899" w:rsidRDefault="00CD0899" w:rsidP="005F77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 w:rsidRPr="00CD0899">
        <w:rPr>
          <w:rFonts w:ascii="Times New Roman" w:eastAsia="Times New Roman" w:hAnsi="Times New Roman" w:cs="Times New Roman"/>
          <w:b/>
          <w:bCs/>
          <w:color w:val="CC0000"/>
          <w:kern w:val="36"/>
          <w:sz w:val="28"/>
          <w:szCs w:val="28"/>
        </w:rPr>
        <w:t xml:space="preserve"> </w:t>
      </w:r>
    </w:p>
    <w:p w:rsidR="00773119" w:rsidRDefault="00773119" w:rsidP="005F777D">
      <w:pPr>
        <w:rPr>
          <w:rFonts w:ascii="Times New Roman" w:hAnsi="Times New Roman" w:cs="Times New Roman"/>
          <w:sz w:val="28"/>
          <w:szCs w:val="28"/>
        </w:rPr>
      </w:pPr>
    </w:p>
    <w:p w:rsidR="00773119" w:rsidRDefault="00773119" w:rsidP="005F7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394F0B" w:rsidRDefault="00773119" w:rsidP="007731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такому же принципу можно сделать подружку нашему зайке.</w:t>
      </w:r>
    </w:p>
    <w:p w:rsidR="008C3AC9" w:rsidRDefault="00D34ED5" w:rsidP="007731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-57150</wp:posOffset>
            </wp:positionV>
            <wp:extent cx="1878965" cy="2828925"/>
            <wp:effectExtent l="19050" t="0" r="6985" b="0"/>
            <wp:wrapSquare wrapText="bothSides"/>
            <wp:docPr id="87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5038725</wp:posOffset>
            </wp:positionH>
            <wp:positionV relativeFrom="paragraph">
              <wp:posOffset>-114300</wp:posOffset>
            </wp:positionV>
            <wp:extent cx="1457325" cy="2886075"/>
            <wp:effectExtent l="19050" t="0" r="9525" b="0"/>
            <wp:wrapSquare wrapText="bothSides"/>
            <wp:docPr id="88" name="Рисунок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3AC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-114300</wp:posOffset>
            </wp:positionV>
            <wp:extent cx="2124075" cy="2828925"/>
            <wp:effectExtent l="19050" t="0" r="9525" b="0"/>
            <wp:wrapSquare wrapText="bothSides"/>
            <wp:docPr id="85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3AC9" w:rsidRPr="00CD0899" w:rsidRDefault="00CD01F8" w:rsidP="00D34E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1476375</wp:posOffset>
            </wp:positionH>
            <wp:positionV relativeFrom="paragraph">
              <wp:posOffset>6515100</wp:posOffset>
            </wp:positionV>
            <wp:extent cx="2714625" cy="2714625"/>
            <wp:effectExtent l="19050" t="0" r="9525" b="0"/>
            <wp:wrapSquare wrapText="bothSides"/>
            <wp:docPr id="92" name="Рисунок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 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-2247900</wp:posOffset>
            </wp:positionH>
            <wp:positionV relativeFrom="paragraph">
              <wp:posOffset>6515100</wp:posOffset>
            </wp:positionV>
            <wp:extent cx="3268980" cy="2714625"/>
            <wp:effectExtent l="19050" t="0" r="7620" b="0"/>
            <wp:wrapSquare wrapText="bothSides"/>
            <wp:docPr id="91" name="Рисунок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 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3057525</wp:posOffset>
            </wp:positionV>
            <wp:extent cx="1674495" cy="3038475"/>
            <wp:effectExtent l="19050" t="0" r="1905" b="0"/>
            <wp:wrapSquare wrapText="bothSides"/>
            <wp:docPr id="93" name="Рисунок 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 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2240915</wp:posOffset>
            </wp:positionH>
            <wp:positionV relativeFrom="paragraph">
              <wp:posOffset>3057525</wp:posOffset>
            </wp:positionV>
            <wp:extent cx="2028825" cy="3038475"/>
            <wp:effectExtent l="19050" t="0" r="9525" b="0"/>
            <wp:wrapSquare wrapText="bothSides"/>
            <wp:docPr id="90" name="Рисунок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4ED5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-2247900</wp:posOffset>
            </wp:positionH>
            <wp:positionV relativeFrom="paragraph">
              <wp:posOffset>3057525</wp:posOffset>
            </wp:positionV>
            <wp:extent cx="2276475" cy="3038475"/>
            <wp:effectExtent l="19050" t="0" r="9525" b="0"/>
            <wp:wrapSquare wrapText="bothSides"/>
            <wp:docPr id="89" name="Рисунок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 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C3AC9" w:rsidRPr="00CD0899" w:rsidSect="005F77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777D"/>
    <w:rsid w:val="00011773"/>
    <w:rsid w:val="001D4A00"/>
    <w:rsid w:val="00394F0B"/>
    <w:rsid w:val="003B4C93"/>
    <w:rsid w:val="005C08CD"/>
    <w:rsid w:val="005F777D"/>
    <w:rsid w:val="006D5271"/>
    <w:rsid w:val="00773119"/>
    <w:rsid w:val="007B0F07"/>
    <w:rsid w:val="008C3AC9"/>
    <w:rsid w:val="00CD01F8"/>
    <w:rsid w:val="00CD0899"/>
    <w:rsid w:val="00D34ED5"/>
    <w:rsid w:val="00DE4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FA5"/>
  </w:style>
  <w:style w:type="paragraph" w:styleId="1">
    <w:name w:val="heading 1"/>
    <w:basedOn w:val="a"/>
    <w:link w:val="10"/>
    <w:uiPriority w:val="9"/>
    <w:qFormat/>
    <w:rsid w:val="005F77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7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F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777D"/>
    <w:rPr>
      <w:b/>
      <w:bCs/>
    </w:rPr>
  </w:style>
  <w:style w:type="character" w:styleId="a5">
    <w:name w:val="Hyperlink"/>
    <w:basedOn w:val="a0"/>
    <w:uiPriority w:val="99"/>
    <w:semiHidden/>
    <w:unhideWhenUsed/>
    <w:rsid w:val="005F777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7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7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91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13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11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9</cp:revision>
  <dcterms:created xsi:type="dcterms:W3CDTF">2020-03-26T19:10:00Z</dcterms:created>
  <dcterms:modified xsi:type="dcterms:W3CDTF">2020-04-27T05:14:00Z</dcterms:modified>
</cp:coreProperties>
</file>